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1361" w14:textId="14F46839" w:rsidR="00832740" w:rsidRDefault="00832740" w:rsidP="00832740">
      <w:pPr>
        <w:jc w:val="center"/>
      </w:pPr>
      <w:r w:rsidRPr="00832740">
        <w:rPr>
          <w:sz w:val="44"/>
          <w:szCs w:val="44"/>
        </w:rPr>
        <w:t>Bewerbung für einen Kleingarten</w:t>
      </w:r>
    </w:p>
    <w:p w14:paraId="0BB5429F" w14:textId="6E462B34" w:rsidR="00F45367" w:rsidRDefault="00832740" w:rsidP="00832740">
      <w:pPr>
        <w:jc w:val="center"/>
      </w:pPr>
      <w:r>
        <w:t>in den Kleingartenverein „Zur Erholung“ Franzstraße 54, 47475 Kamp-Lintfort</w:t>
      </w:r>
    </w:p>
    <w:p w14:paraId="0277EC38" w14:textId="56982C6F" w:rsidR="00832740" w:rsidRDefault="00832740" w:rsidP="00832740"/>
    <w:tbl>
      <w:tblPr>
        <w:tblStyle w:val="Tabellenraster"/>
        <w:tblW w:w="9691" w:type="dxa"/>
        <w:tblLook w:val="04A0" w:firstRow="1" w:lastRow="0" w:firstColumn="1" w:lastColumn="0" w:noHBand="0" w:noVBand="1"/>
      </w:tblPr>
      <w:tblGrid>
        <w:gridCol w:w="3936"/>
        <w:gridCol w:w="5755"/>
      </w:tblGrid>
      <w:tr w:rsidR="00832740" w:rsidRPr="00832740" w14:paraId="01C4E357" w14:textId="77777777" w:rsidTr="00832740">
        <w:trPr>
          <w:trHeight w:val="594"/>
        </w:trPr>
        <w:sdt>
          <w:sdtPr>
            <w:rPr>
              <w:sz w:val="32"/>
              <w:szCs w:val="32"/>
            </w:rPr>
            <w:id w:val="908110045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36" w:type="dxa"/>
              </w:tcPr>
              <w:p w14:paraId="3702D620" w14:textId="04BED958" w:rsidR="00832740" w:rsidRPr="00832740" w:rsidRDefault="00832740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832740">
                  <w:rPr>
                    <w:sz w:val="32"/>
                    <w:szCs w:val="32"/>
                  </w:rPr>
                  <w:t>Name, Vorname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41545473"/>
            <w:placeholder>
              <w:docPart w:val="1F1043481D5F479180879BE1C7C2E5F8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02DD6052" w14:textId="3F896EA5" w:rsidR="00832740" w:rsidRPr="00832740" w:rsidRDefault="00F0231A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4B5E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2740" w:rsidRPr="00832740" w14:paraId="498658B8" w14:textId="77777777" w:rsidTr="00832740">
        <w:trPr>
          <w:trHeight w:val="571"/>
        </w:trPr>
        <w:sdt>
          <w:sdtPr>
            <w:rPr>
              <w:sz w:val="32"/>
              <w:szCs w:val="32"/>
            </w:rPr>
            <w:id w:val="649324353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36" w:type="dxa"/>
              </w:tcPr>
              <w:p w14:paraId="795220E6" w14:textId="5B55FA54" w:rsidR="00832740" w:rsidRPr="00832740" w:rsidRDefault="00832740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832740">
                  <w:rPr>
                    <w:sz w:val="32"/>
                    <w:szCs w:val="32"/>
                  </w:rPr>
                  <w:t>Strasse, Hausnummer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65342832"/>
            <w:placeholder>
              <w:docPart w:val="C7BF7FAEF51D4808A6BB822E2B3739BE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5EC51368" w14:textId="61EB67D4" w:rsidR="00832740" w:rsidRPr="00832740" w:rsidRDefault="007C28A5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4B5E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2740" w:rsidRPr="00832740" w14:paraId="6EDEEA61" w14:textId="77777777" w:rsidTr="00832740">
        <w:trPr>
          <w:trHeight w:val="594"/>
        </w:trPr>
        <w:sdt>
          <w:sdtPr>
            <w:rPr>
              <w:sz w:val="32"/>
              <w:szCs w:val="32"/>
            </w:rPr>
            <w:id w:val="-679658396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36" w:type="dxa"/>
              </w:tcPr>
              <w:p w14:paraId="42065FD0" w14:textId="75C7740C" w:rsidR="00832740" w:rsidRPr="00832740" w:rsidRDefault="00832740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832740">
                  <w:rPr>
                    <w:sz w:val="32"/>
                    <w:szCs w:val="32"/>
                  </w:rPr>
                  <w:t>PLZ, Ort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26049810"/>
            <w:placeholder>
              <w:docPart w:val="071BA5CD870A46479C1D8B852F8933AF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099687A8" w14:textId="3171C900" w:rsidR="00832740" w:rsidRPr="00832740" w:rsidRDefault="007C28A5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4B5E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2740" w:rsidRPr="00832740" w14:paraId="2B35920B" w14:textId="77777777" w:rsidTr="00832740">
        <w:trPr>
          <w:trHeight w:val="571"/>
        </w:trPr>
        <w:sdt>
          <w:sdtPr>
            <w:rPr>
              <w:sz w:val="32"/>
              <w:szCs w:val="32"/>
            </w:rPr>
            <w:id w:val="190495429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36" w:type="dxa"/>
              </w:tcPr>
              <w:p w14:paraId="78D28DD6" w14:textId="212504E3" w:rsidR="00832740" w:rsidRPr="00832740" w:rsidRDefault="00832740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832740">
                  <w:rPr>
                    <w:sz w:val="32"/>
                    <w:szCs w:val="32"/>
                  </w:rPr>
                  <w:t>Geburtsdatum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2141058319"/>
            <w:placeholder>
              <w:docPart w:val="9756A7A95330459ABAA2F33F6910703B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40983BA9" w14:textId="5821B964" w:rsidR="00832740" w:rsidRPr="00832740" w:rsidRDefault="007C28A5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4B5E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2740" w:rsidRPr="00832740" w14:paraId="65318D32" w14:textId="77777777" w:rsidTr="00832740">
        <w:trPr>
          <w:trHeight w:val="594"/>
        </w:trPr>
        <w:sdt>
          <w:sdtPr>
            <w:rPr>
              <w:sz w:val="32"/>
              <w:szCs w:val="32"/>
            </w:rPr>
            <w:id w:val="108556118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36" w:type="dxa"/>
              </w:tcPr>
              <w:p w14:paraId="41308D0F" w14:textId="60F7EC67" w:rsidR="00832740" w:rsidRPr="00832740" w:rsidRDefault="00832740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832740">
                  <w:rPr>
                    <w:sz w:val="32"/>
                    <w:szCs w:val="32"/>
                  </w:rPr>
                  <w:t>Telefon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73205151"/>
            <w:placeholder>
              <w:docPart w:val="4E9CEC806A0E44D680ACC0BB6F76D1EE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7EA042D9" w14:textId="687CDE71" w:rsidR="00832740" w:rsidRPr="00832740" w:rsidRDefault="007C28A5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4B5E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2740" w:rsidRPr="00832740" w14:paraId="0B25F51A" w14:textId="77777777" w:rsidTr="00832740">
        <w:trPr>
          <w:trHeight w:val="571"/>
        </w:trPr>
        <w:sdt>
          <w:sdtPr>
            <w:rPr>
              <w:sz w:val="32"/>
              <w:szCs w:val="32"/>
            </w:rPr>
            <w:id w:val="-919407561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36" w:type="dxa"/>
              </w:tcPr>
              <w:p w14:paraId="39029580" w14:textId="1821D8A0" w:rsidR="00832740" w:rsidRPr="00832740" w:rsidRDefault="00832740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832740">
                  <w:rPr>
                    <w:sz w:val="32"/>
                    <w:szCs w:val="32"/>
                  </w:rPr>
                  <w:t>Email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46745878"/>
            <w:placeholder>
              <w:docPart w:val="7200E9B2EA96429998A6E05A6E9C9B44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332E1D47" w14:textId="5EDCB13A" w:rsidR="00832740" w:rsidRPr="00832740" w:rsidRDefault="007C28A5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4B5E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2740" w:rsidRPr="00832740" w14:paraId="4EDE9D51" w14:textId="77777777" w:rsidTr="00832740">
        <w:trPr>
          <w:trHeight w:val="594"/>
        </w:trPr>
        <w:sdt>
          <w:sdtPr>
            <w:rPr>
              <w:sz w:val="32"/>
              <w:szCs w:val="32"/>
            </w:rPr>
            <w:id w:val="-850567679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36" w:type="dxa"/>
              </w:tcPr>
              <w:p w14:paraId="4A38A4C9" w14:textId="4314F814" w:rsidR="00832740" w:rsidRPr="00832740" w:rsidRDefault="007C28A5" w:rsidP="007C28A5">
                <w:pPr>
                  <w:spacing w:before="24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Beruf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33042009"/>
            <w:placeholder>
              <w:docPart w:val="AD92BEF9ED1C42D08D3E2C6A3239FC14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7A1691A7" w14:textId="7B65D248" w:rsidR="00832740" w:rsidRPr="00832740" w:rsidRDefault="007C28A5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4B5E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2740" w:rsidRPr="00832740" w14:paraId="0DAC7DB5" w14:textId="77777777" w:rsidTr="00832740">
        <w:trPr>
          <w:trHeight w:val="571"/>
        </w:trPr>
        <w:sdt>
          <w:sdtPr>
            <w:rPr>
              <w:sz w:val="32"/>
              <w:szCs w:val="32"/>
            </w:rPr>
            <w:id w:val="2058125047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36" w:type="dxa"/>
              </w:tcPr>
              <w:p w14:paraId="4D460AC3" w14:textId="2D14A93C" w:rsidR="00832740" w:rsidRPr="00832740" w:rsidRDefault="007C28A5" w:rsidP="007C28A5">
                <w:pPr>
                  <w:spacing w:before="24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Name des Partners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11606586"/>
            <w:placeholder>
              <w:docPart w:val="8F76A627B5FF4337B5BE163BC228CFC0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1317A89E" w14:textId="1AA91319" w:rsidR="00832740" w:rsidRPr="00832740" w:rsidRDefault="007C28A5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4B5E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2740" w:rsidRPr="00832740" w14:paraId="51F96058" w14:textId="77777777" w:rsidTr="00832740">
        <w:trPr>
          <w:trHeight w:val="594"/>
        </w:trPr>
        <w:sdt>
          <w:sdtPr>
            <w:rPr>
              <w:sz w:val="32"/>
              <w:szCs w:val="32"/>
            </w:rPr>
            <w:id w:val="-1755122710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36" w:type="dxa"/>
              </w:tcPr>
              <w:p w14:paraId="2D5F4719" w14:textId="420BBC06" w:rsidR="00832740" w:rsidRPr="00832740" w:rsidRDefault="00832740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832740">
                  <w:rPr>
                    <w:sz w:val="32"/>
                    <w:szCs w:val="32"/>
                  </w:rPr>
                  <w:t>Beruf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12716068"/>
            <w:placeholder>
              <w:docPart w:val="240619F4C5A44CDD8AB5779DD7163147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3B37425B" w14:textId="1518A9E7" w:rsidR="00832740" w:rsidRPr="00832740" w:rsidRDefault="007C28A5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4B5E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2740" w:rsidRPr="00832740" w14:paraId="3BC7F10F" w14:textId="77777777" w:rsidTr="00832740">
        <w:trPr>
          <w:trHeight w:val="571"/>
        </w:trPr>
        <w:sdt>
          <w:sdtPr>
            <w:rPr>
              <w:sz w:val="32"/>
              <w:szCs w:val="32"/>
            </w:rPr>
            <w:id w:val="-786884783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936" w:type="dxa"/>
              </w:tcPr>
              <w:p w14:paraId="66F1EE27" w14:textId="24992C25" w:rsidR="00832740" w:rsidRPr="00832740" w:rsidRDefault="00832740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832740">
                  <w:rPr>
                    <w:sz w:val="32"/>
                    <w:szCs w:val="32"/>
                  </w:rPr>
                  <w:t>Kinder mit Geburtsjahr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30782606"/>
            <w:placeholder>
              <w:docPart w:val="5C72371C64D44BF5B7D750621BCDC06D"/>
            </w:placeholder>
            <w:showingPlcHdr/>
            <w:text/>
          </w:sdtPr>
          <w:sdtEndPr/>
          <w:sdtContent>
            <w:tc>
              <w:tcPr>
                <w:tcW w:w="5755" w:type="dxa"/>
              </w:tcPr>
              <w:p w14:paraId="6A4A345E" w14:textId="532A4C39" w:rsidR="00832740" w:rsidRPr="00832740" w:rsidRDefault="007C28A5" w:rsidP="007C28A5">
                <w:pPr>
                  <w:spacing w:before="240"/>
                  <w:rPr>
                    <w:sz w:val="32"/>
                    <w:szCs w:val="32"/>
                  </w:rPr>
                </w:pPr>
                <w:r w:rsidRPr="004B5E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F3A6650" w14:textId="7C4EF398" w:rsidR="00832740" w:rsidRPr="002271C2" w:rsidRDefault="007C28A5" w:rsidP="007C28A5">
      <w:pPr>
        <w:spacing w:before="240"/>
        <w:rPr>
          <w:sz w:val="28"/>
          <w:szCs w:val="28"/>
        </w:rPr>
      </w:pPr>
      <w:r w:rsidRPr="002271C2">
        <w:rPr>
          <w:sz w:val="28"/>
          <w:szCs w:val="28"/>
        </w:rPr>
        <w:t>Die Mitgliedschaft im Verein kommt erst durch Abschluss eines Pachtvertrages über den Kleingarten zustande.</w:t>
      </w:r>
    </w:p>
    <w:p w14:paraId="51B78AB5" w14:textId="756669DC" w:rsidR="007C28A5" w:rsidRPr="002271C2" w:rsidRDefault="007C28A5" w:rsidP="007C28A5">
      <w:pPr>
        <w:spacing w:before="240"/>
        <w:rPr>
          <w:sz w:val="28"/>
          <w:szCs w:val="28"/>
        </w:rPr>
      </w:pPr>
      <w:r w:rsidRPr="002271C2">
        <w:rPr>
          <w:sz w:val="28"/>
          <w:szCs w:val="28"/>
        </w:rPr>
        <w:t xml:space="preserve">Die Gartenvergabe erfolgt nach festgelegten </w:t>
      </w:r>
      <w:r w:rsidR="001D3C7C" w:rsidRPr="002271C2">
        <w:rPr>
          <w:sz w:val="28"/>
          <w:szCs w:val="28"/>
        </w:rPr>
        <w:t>Kriterien</w:t>
      </w:r>
      <w:r w:rsidRPr="002271C2">
        <w:rPr>
          <w:sz w:val="28"/>
          <w:szCs w:val="28"/>
        </w:rPr>
        <w:t xml:space="preserve"> des Vereins durch den Vorstand.</w:t>
      </w:r>
    </w:p>
    <w:p w14:paraId="30CB4F95" w14:textId="3E2D61B3" w:rsidR="007C28A5" w:rsidRPr="002271C2" w:rsidRDefault="007C28A5" w:rsidP="007C28A5">
      <w:pPr>
        <w:spacing w:before="240"/>
        <w:rPr>
          <w:sz w:val="28"/>
          <w:szCs w:val="28"/>
        </w:rPr>
      </w:pPr>
      <w:r w:rsidRPr="002271C2">
        <w:rPr>
          <w:sz w:val="28"/>
          <w:szCs w:val="28"/>
        </w:rPr>
        <w:t>Der Verein ist auf aktive Mitarbeit der Mitglieder angewiesen. Vereinsarbeit.</w:t>
      </w:r>
    </w:p>
    <w:p w14:paraId="0ACE58CF" w14:textId="419C632B" w:rsidR="007C28A5" w:rsidRDefault="002519EB" w:rsidP="007C28A5">
      <w:pPr>
        <w:spacing w:before="240"/>
      </w:pPr>
      <w:r w:rsidRPr="002271C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989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71C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C28A5" w:rsidRPr="002271C2">
        <w:rPr>
          <w:sz w:val="28"/>
          <w:szCs w:val="28"/>
        </w:rPr>
        <w:t xml:space="preserve">Hiermit erkläre ich mich einverstanden, </w:t>
      </w:r>
      <w:r w:rsidR="00A6731E" w:rsidRPr="002271C2">
        <w:rPr>
          <w:sz w:val="28"/>
          <w:szCs w:val="28"/>
        </w:rPr>
        <w:t>dass</w:t>
      </w:r>
      <w:r w:rsidR="007C28A5" w:rsidRPr="002271C2">
        <w:rPr>
          <w:sz w:val="28"/>
          <w:szCs w:val="28"/>
        </w:rPr>
        <w:t xml:space="preserve"> ich mich um ein Kleingartenverein bewerbe u</w:t>
      </w:r>
      <w:r w:rsidR="007C28A5" w:rsidRPr="007C28A5">
        <w:t>nd erkläre mich den Vorgängen einverstanden, das</w:t>
      </w:r>
      <w:r w:rsidR="00A6731E">
        <w:t>s</w:t>
      </w:r>
      <w:r w:rsidR="007C28A5" w:rsidRPr="007C28A5">
        <w:t xml:space="preserve"> meine Daten nur innerhalb des Vereins Gebrauch finden gemä</w:t>
      </w:r>
      <w:r w:rsidR="00A6731E">
        <w:t>ß</w:t>
      </w:r>
      <w:r w:rsidR="007C28A5" w:rsidRPr="007C28A5">
        <w:t xml:space="preserve"> den Bestimmu</w:t>
      </w:r>
      <w:r w:rsidR="00A6731E">
        <w:t>n</w:t>
      </w:r>
      <w:r w:rsidR="007C28A5" w:rsidRPr="007C28A5">
        <w:t>gen des BDSG</w:t>
      </w:r>
      <w:r w:rsidR="007C28A5">
        <w:t>.</w:t>
      </w:r>
    </w:p>
    <w:sdt>
      <w:sdtPr>
        <w:id w:val="1607697920"/>
        <w:placeholder>
          <w:docPart w:val="126578E521B84FFDB86BD7C99C0AA65C"/>
        </w:placeholder>
        <w:showingPlcHdr/>
        <w:text/>
      </w:sdtPr>
      <w:sdtEndPr/>
      <w:sdtContent>
        <w:p w14:paraId="6FA6CD2D" w14:textId="0BE00BFA" w:rsidR="007C28A5" w:rsidRPr="007C28A5" w:rsidRDefault="007C28A5" w:rsidP="007C28A5">
          <w:pPr>
            <w:pBdr>
              <w:bottom w:val="single" w:sz="4" w:space="1" w:color="auto"/>
            </w:pBdr>
            <w:spacing w:before="240"/>
          </w:pPr>
          <w:r w:rsidRPr="004B5EBE">
            <w:rPr>
              <w:rStyle w:val="Platzhaltertext"/>
            </w:rPr>
            <w:t>Klicken oder tippen Sie hier, um Text einzugeben.</w:t>
          </w:r>
        </w:p>
      </w:sdtContent>
    </w:sdt>
    <w:p w14:paraId="0576326E" w14:textId="757377D8" w:rsidR="007C28A5" w:rsidRDefault="002519EB">
      <w:pPr>
        <w:spacing w:before="240"/>
      </w:pPr>
      <w:r>
        <w:t>Ort, Datum Signatur</w:t>
      </w:r>
    </w:p>
    <w:sdt>
      <w:sdtPr>
        <w:id w:val="1913962556"/>
        <w:placeholder>
          <w:docPart w:val="DefaultPlaceholder_-1854013440"/>
        </w:placeholder>
        <w:showingPlcHdr/>
        <w:text/>
      </w:sdtPr>
      <w:sdtEndPr/>
      <w:sdtContent>
        <w:p w14:paraId="4CD90CA4" w14:textId="1084B5D1" w:rsidR="0088565E" w:rsidRDefault="0088565E" w:rsidP="0088565E">
          <w:pPr>
            <w:pBdr>
              <w:bottom w:val="single" w:sz="4" w:space="1" w:color="auto"/>
            </w:pBdr>
            <w:spacing w:before="240"/>
          </w:pPr>
          <w:r w:rsidRPr="004B5EBE">
            <w:rPr>
              <w:rStyle w:val="Platzhaltertext"/>
            </w:rPr>
            <w:t>Klicken oder tippen Sie hier, um Text einzugeben.</w:t>
          </w:r>
        </w:p>
      </w:sdtContent>
    </w:sdt>
    <w:p w14:paraId="73532D19" w14:textId="4A0D749C" w:rsidR="002519EB" w:rsidRDefault="0088565E">
      <w:pPr>
        <w:spacing w:before="240"/>
      </w:pPr>
      <w:r>
        <w:t xml:space="preserve">Das Formular in den Vereinsbriefkasten am Vereinsheim, Franzstrasse 54, </w:t>
      </w:r>
      <w:r w:rsidR="00FC3F80">
        <w:t>o</w:t>
      </w:r>
      <w:r w:rsidR="00ED7FD3">
        <w:t xml:space="preserve">der an </w:t>
      </w:r>
    </w:p>
    <w:p w14:paraId="7619C4C5" w14:textId="0ABD2476" w:rsidR="00ED7FD3" w:rsidRPr="007C28A5" w:rsidRDefault="002C0AB4">
      <w:pPr>
        <w:spacing w:before="240"/>
      </w:pPr>
      <w:hyperlink r:id="rId5" w:history="1">
        <w:r w:rsidRPr="00A40A1E">
          <w:rPr>
            <w:rStyle w:val="Hyperlink"/>
          </w:rPr>
          <w:t>annett.steffens73@gmail.com</w:t>
        </w:r>
      </w:hyperlink>
    </w:p>
    <w:sectPr w:rsidR="00ED7FD3" w:rsidRPr="007C28A5" w:rsidSect="002519E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40"/>
    <w:rsid w:val="00041CFB"/>
    <w:rsid w:val="000C012B"/>
    <w:rsid w:val="000C6596"/>
    <w:rsid w:val="00146BFA"/>
    <w:rsid w:val="00191D96"/>
    <w:rsid w:val="001D3C7C"/>
    <w:rsid w:val="001F225C"/>
    <w:rsid w:val="002271C2"/>
    <w:rsid w:val="002519EB"/>
    <w:rsid w:val="002C0AB4"/>
    <w:rsid w:val="003020E4"/>
    <w:rsid w:val="00390495"/>
    <w:rsid w:val="003C40A3"/>
    <w:rsid w:val="003D0B3B"/>
    <w:rsid w:val="00402432"/>
    <w:rsid w:val="004A10E6"/>
    <w:rsid w:val="00605B11"/>
    <w:rsid w:val="00765F7F"/>
    <w:rsid w:val="007A714C"/>
    <w:rsid w:val="007C28A5"/>
    <w:rsid w:val="008257F0"/>
    <w:rsid w:val="00832740"/>
    <w:rsid w:val="00840A92"/>
    <w:rsid w:val="0088565E"/>
    <w:rsid w:val="00953C35"/>
    <w:rsid w:val="0098650A"/>
    <w:rsid w:val="009D4C8B"/>
    <w:rsid w:val="00A22552"/>
    <w:rsid w:val="00A6731E"/>
    <w:rsid w:val="00AC03CB"/>
    <w:rsid w:val="00AF326C"/>
    <w:rsid w:val="00AF435E"/>
    <w:rsid w:val="00B0129C"/>
    <w:rsid w:val="00B36EEB"/>
    <w:rsid w:val="00B4042D"/>
    <w:rsid w:val="00B4604C"/>
    <w:rsid w:val="00BD7E77"/>
    <w:rsid w:val="00C330AD"/>
    <w:rsid w:val="00C828F0"/>
    <w:rsid w:val="00C94B7E"/>
    <w:rsid w:val="00CD0479"/>
    <w:rsid w:val="00CD7BA3"/>
    <w:rsid w:val="00DE1430"/>
    <w:rsid w:val="00E33205"/>
    <w:rsid w:val="00E93DEE"/>
    <w:rsid w:val="00ED3B37"/>
    <w:rsid w:val="00ED7FD3"/>
    <w:rsid w:val="00EE1214"/>
    <w:rsid w:val="00F0231A"/>
    <w:rsid w:val="00F22259"/>
    <w:rsid w:val="00F45367"/>
    <w:rsid w:val="00F52592"/>
    <w:rsid w:val="00F55927"/>
    <w:rsid w:val="00F93AEA"/>
    <w:rsid w:val="00FC3F80"/>
    <w:rsid w:val="00FD2692"/>
    <w:rsid w:val="1EE1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777D"/>
  <w15:chartTrackingRefBased/>
  <w15:docId w15:val="{5A6EE417-1160-4AAE-B937-A9B4CB9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32740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8856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565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65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nett.steffens73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1A1AF-651F-469C-9309-8D471439C09E}"/>
      </w:docPartPr>
      <w:docPartBody>
        <w:p w:rsidR="00DF2FCC" w:rsidRDefault="00DF2FCC">
          <w:r w:rsidRPr="004B5E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BF7FAEF51D4808A6BB822E2B373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63748-143C-429C-9802-EDB404B1F99A}"/>
      </w:docPartPr>
      <w:docPartBody>
        <w:p w:rsidR="00DF2FCC" w:rsidRDefault="00DF2FCC" w:rsidP="00DF2FCC">
          <w:pPr>
            <w:pStyle w:val="C7BF7FAEF51D4808A6BB822E2B3739BE"/>
          </w:pPr>
          <w:r w:rsidRPr="004B5E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1BA5CD870A46479C1D8B852F8933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2DAA3-8F19-46C2-9E44-9EF99617249A}"/>
      </w:docPartPr>
      <w:docPartBody>
        <w:p w:rsidR="00DF2FCC" w:rsidRDefault="00DF2FCC" w:rsidP="00DF2FCC">
          <w:pPr>
            <w:pStyle w:val="071BA5CD870A46479C1D8B852F8933AF"/>
          </w:pPr>
          <w:r w:rsidRPr="004B5E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56A7A95330459ABAA2F33F69107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FC5AB-DAA0-40DE-A5F4-D2F4840B7A4D}"/>
      </w:docPartPr>
      <w:docPartBody>
        <w:p w:rsidR="00DF2FCC" w:rsidRDefault="00DF2FCC" w:rsidP="00DF2FCC">
          <w:pPr>
            <w:pStyle w:val="9756A7A95330459ABAA2F33F6910703B"/>
          </w:pPr>
          <w:r w:rsidRPr="004B5E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9CEC806A0E44D680ACC0BB6F76D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FBF31-DDBD-4A11-ABEB-CA24E44D97AB}"/>
      </w:docPartPr>
      <w:docPartBody>
        <w:p w:rsidR="00DF2FCC" w:rsidRDefault="00DF2FCC" w:rsidP="00DF2FCC">
          <w:pPr>
            <w:pStyle w:val="4E9CEC806A0E44D680ACC0BB6F76D1EE"/>
          </w:pPr>
          <w:r w:rsidRPr="004B5E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00E9B2EA96429998A6E05A6E9C9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EC7485-EEA7-4FAF-88C6-CC1B8BFEDE6C}"/>
      </w:docPartPr>
      <w:docPartBody>
        <w:p w:rsidR="00DF2FCC" w:rsidRDefault="00DF2FCC" w:rsidP="00DF2FCC">
          <w:pPr>
            <w:pStyle w:val="7200E9B2EA96429998A6E05A6E9C9B44"/>
          </w:pPr>
          <w:r w:rsidRPr="004B5E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92BEF9ED1C42D08D3E2C6A3239F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23B0D-8A0F-43E2-967B-6379F136BB72}"/>
      </w:docPartPr>
      <w:docPartBody>
        <w:p w:rsidR="00DF2FCC" w:rsidRDefault="00DF2FCC" w:rsidP="00DF2FCC">
          <w:pPr>
            <w:pStyle w:val="AD92BEF9ED1C42D08D3E2C6A3239FC14"/>
          </w:pPr>
          <w:r w:rsidRPr="004B5E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76A627B5FF4337B5BE163BC228C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99C55-E96B-49EA-98E2-9AA81C6A320E}"/>
      </w:docPartPr>
      <w:docPartBody>
        <w:p w:rsidR="00DF2FCC" w:rsidRDefault="00DF2FCC" w:rsidP="00DF2FCC">
          <w:pPr>
            <w:pStyle w:val="8F76A627B5FF4337B5BE163BC228CFC0"/>
          </w:pPr>
          <w:r w:rsidRPr="004B5E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0619F4C5A44CDD8AB5779DD7163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89CC8-7157-48DB-BAFC-19CFB457B96C}"/>
      </w:docPartPr>
      <w:docPartBody>
        <w:p w:rsidR="00DF2FCC" w:rsidRDefault="00DF2FCC" w:rsidP="00DF2FCC">
          <w:pPr>
            <w:pStyle w:val="240619F4C5A44CDD8AB5779DD7163147"/>
          </w:pPr>
          <w:r w:rsidRPr="004B5E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72371C64D44BF5B7D750621BCDC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F0D79-2E8A-49B4-AAD3-2129F4C92E21}"/>
      </w:docPartPr>
      <w:docPartBody>
        <w:p w:rsidR="00DF2FCC" w:rsidRDefault="00DF2FCC" w:rsidP="00DF2FCC">
          <w:pPr>
            <w:pStyle w:val="5C72371C64D44BF5B7D750621BCDC06D"/>
          </w:pPr>
          <w:r w:rsidRPr="004B5E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6578E521B84FFDB86BD7C99C0AA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1C028-4959-47D1-8039-C5039DAF9A35}"/>
      </w:docPartPr>
      <w:docPartBody>
        <w:p w:rsidR="00DF2FCC" w:rsidRDefault="00DF2FCC" w:rsidP="00DF2FCC">
          <w:pPr>
            <w:pStyle w:val="126578E521B84FFDB86BD7C99C0AA65C"/>
          </w:pPr>
          <w:r w:rsidRPr="004B5E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1043481D5F479180879BE1C7C2E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D20F3-24F0-4332-B82F-9FBE05EA93E7}"/>
      </w:docPartPr>
      <w:docPartBody>
        <w:p w:rsidR="005B54C5" w:rsidRDefault="00DF2FCC">
          <w:pPr>
            <w:pStyle w:val="1F1043481D5F479180879BE1C7C2E5F8"/>
          </w:pPr>
          <w:r w:rsidRPr="004B5EB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CC"/>
    <w:rsid w:val="000A56E5"/>
    <w:rsid w:val="001F225C"/>
    <w:rsid w:val="003020E4"/>
    <w:rsid w:val="003C40A3"/>
    <w:rsid w:val="003D0B3B"/>
    <w:rsid w:val="004959B8"/>
    <w:rsid w:val="005B54C5"/>
    <w:rsid w:val="007A714C"/>
    <w:rsid w:val="008257F0"/>
    <w:rsid w:val="009577A4"/>
    <w:rsid w:val="009810DA"/>
    <w:rsid w:val="00A22552"/>
    <w:rsid w:val="00AF435E"/>
    <w:rsid w:val="00B36EEB"/>
    <w:rsid w:val="00B94183"/>
    <w:rsid w:val="00C51E3B"/>
    <w:rsid w:val="00DE1430"/>
    <w:rsid w:val="00DF2FCC"/>
    <w:rsid w:val="00EE1214"/>
    <w:rsid w:val="00F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F2FCC"/>
    <w:rPr>
      <w:color w:val="666666"/>
    </w:rPr>
  </w:style>
  <w:style w:type="paragraph" w:customStyle="1" w:styleId="C7BF7FAEF51D4808A6BB822E2B3739BE">
    <w:name w:val="C7BF7FAEF51D4808A6BB822E2B3739BE"/>
    <w:rsid w:val="00DF2FCC"/>
    <w:rPr>
      <w:rFonts w:eastAsiaTheme="minorHAnsi"/>
      <w:lang w:eastAsia="en-US"/>
    </w:rPr>
  </w:style>
  <w:style w:type="paragraph" w:customStyle="1" w:styleId="071BA5CD870A46479C1D8B852F8933AF">
    <w:name w:val="071BA5CD870A46479C1D8B852F8933AF"/>
    <w:rsid w:val="00DF2FCC"/>
    <w:rPr>
      <w:rFonts w:eastAsiaTheme="minorHAnsi"/>
      <w:lang w:eastAsia="en-US"/>
    </w:rPr>
  </w:style>
  <w:style w:type="paragraph" w:customStyle="1" w:styleId="9756A7A95330459ABAA2F33F6910703B">
    <w:name w:val="9756A7A95330459ABAA2F33F6910703B"/>
    <w:rsid w:val="00DF2FCC"/>
    <w:rPr>
      <w:rFonts w:eastAsiaTheme="minorHAnsi"/>
      <w:lang w:eastAsia="en-US"/>
    </w:rPr>
  </w:style>
  <w:style w:type="paragraph" w:customStyle="1" w:styleId="4E9CEC806A0E44D680ACC0BB6F76D1EE">
    <w:name w:val="4E9CEC806A0E44D680ACC0BB6F76D1EE"/>
    <w:rsid w:val="00DF2FCC"/>
    <w:rPr>
      <w:rFonts w:eastAsiaTheme="minorHAnsi"/>
      <w:lang w:eastAsia="en-US"/>
    </w:rPr>
  </w:style>
  <w:style w:type="paragraph" w:customStyle="1" w:styleId="7200E9B2EA96429998A6E05A6E9C9B44">
    <w:name w:val="7200E9B2EA96429998A6E05A6E9C9B44"/>
    <w:rsid w:val="00DF2FCC"/>
    <w:rPr>
      <w:rFonts w:eastAsiaTheme="minorHAnsi"/>
      <w:lang w:eastAsia="en-US"/>
    </w:rPr>
  </w:style>
  <w:style w:type="paragraph" w:customStyle="1" w:styleId="AD92BEF9ED1C42D08D3E2C6A3239FC14">
    <w:name w:val="AD92BEF9ED1C42D08D3E2C6A3239FC14"/>
    <w:rsid w:val="00DF2FCC"/>
    <w:rPr>
      <w:rFonts w:eastAsiaTheme="minorHAnsi"/>
      <w:lang w:eastAsia="en-US"/>
    </w:rPr>
  </w:style>
  <w:style w:type="paragraph" w:customStyle="1" w:styleId="8F76A627B5FF4337B5BE163BC228CFC0">
    <w:name w:val="8F76A627B5FF4337B5BE163BC228CFC0"/>
    <w:rsid w:val="00DF2FCC"/>
    <w:rPr>
      <w:rFonts w:eastAsiaTheme="minorHAnsi"/>
      <w:lang w:eastAsia="en-US"/>
    </w:rPr>
  </w:style>
  <w:style w:type="paragraph" w:customStyle="1" w:styleId="240619F4C5A44CDD8AB5779DD7163147">
    <w:name w:val="240619F4C5A44CDD8AB5779DD7163147"/>
    <w:rsid w:val="00DF2FCC"/>
    <w:rPr>
      <w:rFonts w:eastAsiaTheme="minorHAnsi"/>
      <w:lang w:eastAsia="en-US"/>
    </w:rPr>
  </w:style>
  <w:style w:type="paragraph" w:customStyle="1" w:styleId="5C72371C64D44BF5B7D750621BCDC06D">
    <w:name w:val="5C72371C64D44BF5B7D750621BCDC06D"/>
    <w:rsid w:val="00DF2FCC"/>
    <w:rPr>
      <w:rFonts w:eastAsiaTheme="minorHAnsi"/>
      <w:lang w:eastAsia="en-US"/>
    </w:rPr>
  </w:style>
  <w:style w:type="paragraph" w:customStyle="1" w:styleId="126578E521B84FFDB86BD7C99C0AA65C">
    <w:name w:val="126578E521B84FFDB86BD7C99C0AA65C"/>
    <w:rsid w:val="00DF2FCC"/>
    <w:rPr>
      <w:rFonts w:eastAsiaTheme="minorHAnsi"/>
      <w:lang w:eastAsia="en-US"/>
    </w:rPr>
  </w:style>
  <w:style w:type="paragraph" w:customStyle="1" w:styleId="1F1043481D5F479180879BE1C7C2E5F8">
    <w:name w:val="1F1043481D5F479180879BE1C7C2E5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596B1-20C5-435B-86DE-3E78920C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Steffens</dc:creator>
  <cp:keywords/>
  <dc:description/>
  <cp:lastModifiedBy>Annett Steffens</cp:lastModifiedBy>
  <cp:revision>41</cp:revision>
  <cp:lastPrinted>2024-05-23T11:07:00Z</cp:lastPrinted>
  <dcterms:created xsi:type="dcterms:W3CDTF">2024-05-23T10:11:00Z</dcterms:created>
  <dcterms:modified xsi:type="dcterms:W3CDTF">2024-05-28T06:41:00Z</dcterms:modified>
</cp:coreProperties>
</file>